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4BF6" w14:textId="77777777" w:rsidR="002D1058" w:rsidRPr="004937FB" w:rsidRDefault="002D1058" w:rsidP="002D105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937FB">
        <w:rPr>
          <w:rFonts w:ascii="Times New Roman" w:eastAsia="Calibri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</w:rPr>
        <w:br/>
        <w:t>«Волгоградская школа – интернат № 2»</w:t>
      </w:r>
    </w:p>
    <w:p w14:paraId="420C24F6" w14:textId="77777777" w:rsidR="002D1058" w:rsidRPr="004937FB" w:rsidRDefault="002D1058" w:rsidP="002D1058">
      <w:pPr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2D1058" w:rsidRPr="004937FB" w14:paraId="5E809CAE" w14:textId="77777777" w:rsidTr="004C1006">
        <w:tc>
          <w:tcPr>
            <w:tcW w:w="3369" w:type="dxa"/>
            <w:shd w:val="clear" w:color="auto" w:fill="auto"/>
          </w:tcPr>
          <w:p w14:paraId="66F2D04D" w14:textId="77777777" w:rsidR="002D1058" w:rsidRPr="004937FB" w:rsidRDefault="002D1058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_________ (Н.А. Бондарева)                       </w:t>
            </w:r>
          </w:p>
          <w:p w14:paraId="0C2DF923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B5B0D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A0E96C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27BD10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478CC6B5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14:paraId="7EAFFAEC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3A2286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«26» августа 2025г. № 1</w:t>
            </w:r>
          </w:p>
        </w:tc>
        <w:tc>
          <w:tcPr>
            <w:tcW w:w="3402" w:type="dxa"/>
            <w:shd w:val="clear" w:color="auto" w:fill="auto"/>
          </w:tcPr>
          <w:p w14:paraId="114B5303" w14:textId="77777777" w:rsidR="002D1058" w:rsidRPr="004937FB" w:rsidRDefault="002D1058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11BC55E3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013796FF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 2»</w:t>
            </w:r>
          </w:p>
          <w:p w14:paraId="4CA86A96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(А.М. </w:t>
            </w:r>
            <w:proofErr w:type="spellStart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Небыков</w:t>
            </w:r>
            <w:proofErr w:type="spellEnd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740DCDF0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A26680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01430F26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2025г. № 312</w:t>
            </w:r>
          </w:p>
          <w:p w14:paraId="04A8E5B2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079B56" w14:textId="77777777" w:rsidR="002D1058" w:rsidRPr="004937FB" w:rsidRDefault="002D1058" w:rsidP="002D1058">
      <w:pPr>
        <w:jc w:val="both"/>
        <w:rPr>
          <w:rFonts w:ascii="Times New Roman" w:eastAsia="Calibri" w:hAnsi="Times New Roman" w:cs="Times New Roman"/>
          <w:b/>
          <w:sz w:val="24"/>
        </w:rPr>
      </w:pPr>
    </w:p>
    <w:p w14:paraId="49DED77B" w14:textId="77777777" w:rsidR="002D1058" w:rsidRPr="004937FB" w:rsidRDefault="002D1058" w:rsidP="002D105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04FD6E17" w14:textId="77777777" w:rsidR="002D1058" w:rsidRPr="004937FB" w:rsidRDefault="002D1058" w:rsidP="002D105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09752B1F" w14:textId="77777777" w:rsidR="002D1058" w:rsidRPr="004937FB" w:rsidRDefault="002D1058" w:rsidP="002D105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6F03F1AA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  <w:r w:rsidRPr="004937FB">
        <w:rPr>
          <w:rFonts w:ascii="Times New Roman" w:eastAsia="Calibri" w:hAnsi="Times New Roman" w:cs="Times New Roman"/>
          <w:sz w:val="24"/>
        </w:rPr>
        <w:tab/>
      </w:r>
    </w:p>
    <w:p w14:paraId="055B09D0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4"/>
        </w:rPr>
      </w:pPr>
    </w:p>
    <w:p w14:paraId="10941834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2D1058" w:rsidRPr="004937FB" w14:paraId="3EC0E000" w14:textId="77777777" w:rsidTr="004C1006">
        <w:trPr>
          <w:jc w:val="center"/>
        </w:trPr>
        <w:tc>
          <w:tcPr>
            <w:tcW w:w="5670" w:type="dxa"/>
          </w:tcPr>
          <w:p w14:paraId="1C7139BE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2D1058" w:rsidRPr="004937FB" w14:paraId="22C0D490" w14:textId="77777777" w:rsidTr="004C1006">
        <w:trPr>
          <w:jc w:val="center"/>
        </w:trPr>
        <w:tc>
          <w:tcPr>
            <w:tcW w:w="5670" w:type="dxa"/>
          </w:tcPr>
          <w:p w14:paraId="085E3FC3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по учебному предмету</w:t>
            </w:r>
          </w:p>
        </w:tc>
      </w:tr>
      <w:tr w:rsidR="002D1058" w:rsidRPr="004937FB" w14:paraId="61F614D1" w14:textId="77777777" w:rsidTr="004C1006">
        <w:trPr>
          <w:jc w:val="center"/>
        </w:trPr>
        <w:tc>
          <w:tcPr>
            <w:tcW w:w="5670" w:type="dxa"/>
          </w:tcPr>
          <w:p w14:paraId="5AA75F0B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2D1058" w:rsidRPr="004937FB" w14:paraId="0DC20AA9" w14:textId="77777777" w:rsidTr="004C1006">
        <w:trPr>
          <w:jc w:val="center"/>
        </w:trPr>
        <w:tc>
          <w:tcPr>
            <w:tcW w:w="5670" w:type="dxa"/>
          </w:tcPr>
          <w:p w14:paraId="38897E60" w14:textId="2216D81F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«В» класса</w:t>
            </w:r>
          </w:p>
        </w:tc>
      </w:tr>
      <w:tr w:rsidR="002D1058" w:rsidRPr="004937FB" w14:paraId="21DAA1F8" w14:textId="77777777" w:rsidTr="004C1006">
        <w:trPr>
          <w:jc w:val="center"/>
        </w:trPr>
        <w:tc>
          <w:tcPr>
            <w:tcW w:w="5670" w:type="dxa"/>
          </w:tcPr>
          <w:p w14:paraId="681FAA71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2D1058" w:rsidRPr="004937FB" w14:paraId="03C95438" w14:textId="77777777" w:rsidTr="004C1006">
        <w:trPr>
          <w:jc w:val="center"/>
        </w:trPr>
        <w:tc>
          <w:tcPr>
            <w:tcW w:w="5670" w:type="dxa"/>
          </w:tcPr>
          <w:p w14:paraId="5B8476AB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937FB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АООП УО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2))</w:t>
            </w:r>
          </w:p>
        </w:tc>
      </w:tr>
    </w:tbl>
    <w:p w14:paraId="5DB09081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59A48C7D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18AE7945" w14:textId="77777777" w:rsidR="002D1058" w:rsidRPr="004937FB" w:rsidRDefault="002D1058" w:rsidP="002D105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6F0815" w14:textId="77777777" w:rsidR="002D1058" w:rsidRPr="004937FB" w:rsidRDefault="002D1058" w:rsidP="002D105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95FA6C" w14:textId="77777777" w:rsidR="002D1058" w:rsidRPr="004937FB" w:rsidRDefault="002D1058" w:rsidP="002D105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4F78C" w14:textId="77777777" w:rsidR="002D1058" w:rsidRPr="004937FB" w:rsidRDefault="002D1058" w:rsidP="002D1058">
      <w:pPr>
        <w:rPr>
          <w:rFonts w:ascii="Times New Roman" w:eastAsia="Calibri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2D1058" w:rsidRPr="004937FB" w14:paraId="74BF7E6D" w14:textId="77777777" w:rsidTr="004C1006">
        <w:tc>
          <w:tcPr>
            <w:tcW w:w="3827" w:type="dxa"/>
          </w:tcPr>
          <w:p w14:paraId="0389886F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4E43C43E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18CC6806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1620A0A" w14:textId="77777777" w:rsidR="002D1058" w:rsidRDefault="002D1058" w:rsidP="002D105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92817F2" w14:textId="77777777" w:rsidR="002D1058" w:rsidRPr="004937FB" w:rsidRDefault="002D1058" w:rsidP="002D105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22B718F" w14:textId="77777777" w:rsidR="002D1058" w:rsidRPr="004937FB" w:rsidRDefault="002D1058" w:rsidP="002D10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37F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07B06234" w14:textId="5118245A" w:rsidR="002D1058" w:rsidRPr="004937FB" w:rsidRDefault="002D1058" w:rsidP="002D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музыке и движению для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 класса (вариант 2) разработана на основании</w:t>
      </w:r>
      <w:r w:rsidRPr="004937FB">
        <w:rPr>
          <w:rFonts w:ascii="Calibri" w:eastAsia="Calibri" w:hAnsi="Calibri" w:cs="Times New Roman"/>
        </w:rPr>
        <w:t xml:space="preserve"> 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нормативных документов: </w:t>
      </w:r>
    </w:p>
    <w:p w14:paraId="14B4240F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5DD80BA5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44439B9F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70B60511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1ED4302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56305182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16B3C165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090EF904" w14:textId="77777777" w:rsidR="002D1058" w:rsidRPr="004937FB" w:rsidRDefault="002D1058" w:rsidP="002D1058">
      <w:pPr>
        <w:numPr>
          <w:ilvl w:val="0"/>
          <w:numId w:val="2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1E73C035" w14:textId="77777777" w:rsidR="002D1058" w:rsidRPr="00A11567" w:rsidRDefault="002D1058" w:rsidP="002D1058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59A17C1B" w14:textId="77777777" w:rsidR="002D1058" w:rsidRPr="004937FB" w:rsidRDefault="002D1058" w:rsidP="002D10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а также,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  <w:r w:rsidRPr="00BC68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2227752" w14:textId="77777777" w:rsidR="00C949E5" w:rsidRPr="00BC6886" w:rsidRDefault="00C949E5" w:rsidP="001415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886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2F486CCA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певческих навыков и умений на материале, </w:t>
      </w:r>
      <w:r w:rsidR="00C949E5" w:rsidRPr="00A0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пройденном в предыдущих классах, а также на новом материале.</w:t>
      </w:r>
    </w:p>
    <w:p w14:paraId="08825FB9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с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пения;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дновременно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окончани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исполнения.</w:t>
      </w:r>
    </w:p>
    <w:p w14:paraId="0C9EE39F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эмоциональной отзывчивости и реагирования на музыку различного характера.</w:t>
      </w:r>
    </w:p>
    <w:p w14:paraId="468F1311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 музыкальных инструментах и их звучании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DB57E0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музыкально-ритмических способностей;</w:t>
      </w:r>
    </w:p>
    <w:p w14:paraId="6EC7315F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различать темповое, динамическое, регистровое звучание и двигаться в соответствии с ним;</w:t>
      </w:r>
    </w:p>
    <w:p w14:paraId="6ABDF33C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оррекци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недостатков (осанки, походки, координации движений);</w:t>
      </w:r>
    </w:p>
    <w:p w14:paraId="14292A07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0A3E113C" w14:textId="77777777" w:rsidR="00C949E5" w:rsidRPr="00C949E5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 игры на детск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музыкальных инструментах.</w:t>
      </w:r>
    </w:p>
    <w:p w14:paraId="0A27D13D" w14:textId="77777777" w:rsidR="002E7555" w:rsidRPr="00B04364" w:rsidRDefault="002E7555" w:rsidP="002E755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3492CB9B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знавательной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образова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7E99C6DB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линей​</w:t>
      </w:r>
      <w:proofErr w:type="spellStart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ности</w:t>
      </w:r>
      <w:proofErr w:type="spellEnd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 xml:space="preserve"> и 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крывается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</w:t>
      </w: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В од​них случаях это связи тематические, в других — общность педагогического замысла.</w:t>
      </w:r>
    </w:p>
    <w:p w14:paraId="6C6EBFAF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Таким образом, повторность в обучении учащихся позволяет формировать у них макси​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мально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14:paraId="6FBC8DCA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2F9869E8" w14:textId="072D504F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 которые со​провождаются подпеванием, «звучащими» жестами и дей​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ствиями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0523B5F0" w14:textId="77777777" w:rsidR="002E7555" w:rsidRPr="005A7B34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460764B2" w14:textId="77777777" w:rsidR="002E7555" w:rsidRPr="005A7B34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эмоциональ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24AED675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тихого и громкого звучания музыки. </w:t>
      </w:r>
    </w:p>
    <w:p w14:paraId="62661F84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начала и конца звучания музыки. </w:t>
      </w:r>
    </w:p>
    <w:p w14:paraId="02D40311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быстрой, умеренной, медленной музыки. </w:t>
      </w:r>
    </w:p>
    <w:p w14:paraId="1A865D2C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колыбельной песни и марша. </w:t>
      </w:r>
    </w:p>
    <w:p w14:paraId="2FB12B18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веселой и грустной музыки. </w:t>
      </w:r>
    </w:p>
    <w:p w14:paraId="3ACEF47C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30861ECD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сольного и хорового исполнения произведения. </w:t>
      </w:r>
    </w:p>
    <w:p w14:paraId="24586B93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музыкального стиля произведения. </w:t>
      </w:r>
    </w:p>
    <w:p w14:paraId="6F23BCB8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14:paraId="490BC246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943634"/>
        </w:rPr>
      </w:pPr>
      <w:r w:rsidRPr="002E7555">
        <w:t>Соотнесение музыкального образа с персонажем художественного произведения.</w:t>
      </w:r>
    </w:p>
    <w:p w14:paraId="6328D2C4" w14:textId="77777777" w:rsidR="002E7555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ные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реакции.</w:t>
      </w:r>
    </w:p>
    <w:p w14:paraId="302A9327" w14:textId="77777777" w:rsidR="002E7555" w:rsidRPr="00F4117F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ре​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пертуар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6C5C12DC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234C7E01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Подражание характерным звукам животных во время звучания знакомой песни. </w:t>
      </w:r>
    </w:p>
    <w:p w14:paraId="488ABE69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отдельных или повторяющихся звуков, слогов и слов. </w:t>
      </w:r>
    </w:p>
    <w:p w14:paraId="0DB79804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повторяющихся интонаций припева песни. </w:t>
      </w:r>
    </w:p>
    <w:p w14:paraId="574F8B12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слов песни (отдельных фраз, всей песни). </w:t>
      </w:r>
    </w:p>
    <w:p w14:paraId="21972588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Выразительное пение с соблюдением динамических оттенков. </w:t>
      </w:r>
    </w:p>
    <w:p w14:paraId="3E878CC7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в хоре. </w:t>
      </w:r>
    </w:p>
    <w:p w14:paraId="713074DF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>Различение запева, припева и вступления к песне.</w:t>
      </w:r>
    </w:p>
    <w:p w14:paraId="6B009342" w14:textId="77777777" w:rsidR="002E7555" w:rsidRPr="00673EC1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стами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101E3BBF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</w:t>
      </w:r>
    </w:p>
    <w:p w14:paraId="72E6D019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Движения: ходьба, бег, прыжки, кружение, приседание под музыку разного характера. </w:t>
      </w:r>
    </w:p>
    <w:p w14:paraId="1BCA3463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</w:t>
      </w:r>
    </w:p>
    <w:p w14:paraId="3748839F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 разными частями тела под музыку: «фонарики», «пружинка», наклоны головы и др. </w:t>
      </w:r>
    </w:p>
    <w:p w14:paraId="73EE3370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простейших танцевальных движений. </w:t>
      </w:r>
    </w:p>
    <w:p w14:paraId="1438573C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Имитация движений животных. </w:t>
      </w:r>
    </w:p>
    <w:p w14:paraId="507762E6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движений, соответствующих словам песни. </w:t>
      </w:r>
    </w:p>
    <w:p w14:paraId="0F1A040C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движений в соответствии с исполняемой ролью при инсценировке песни. </w:t>
      </w:r>
    </w:p>
    <w:p w14:paraId="741A08D0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в хороводе. </w:t>
      </w:r>
    </w:p>
    <w:p w14:paraId="25D10634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под музыку в медленном, умеренном и быстром темпе. </w:t>
      </w:r>
    </w:p>
    <w:p w14:paraId="5EE7CF6E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Ритмичная ходьба под музыку. </w:t>
      </w:r>
    </w:p>
    <w:p w14:paraId="7E0DA74B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</w:t>
      </w:r>
    </w:p>
    <w:p w14:paraId="6CD7DD82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>Выполнение танцевальных движений в паре с другим танцором.</w:t>
      </w:r>
    </w:p>
    <w:p w14:paraId="3059A868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Выполнение развернутых движений одного образа. </w:t>
      </w:r>
    </w:p>
    <w:p w14:paraId="7A9E7213" w14:textId="77777777" w:rsidR="002E7555" w:rsidRPr="00F4117F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Имитация (исполнение) игры на музыкальных инструментах</w:t>
      </w:r>
      <w:r w:rsidRPr="00151DEA">
        <w:rPr>
          <w:color w:val="943634"/>
        </w:rPr>
        <w:t>.</w:t>
      </w:r>
    </w:p>
    <w:p w14:paraId="2B8B2A01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педа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гог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14:paraId="14D73FCF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14:paraId="20B79AB4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не имеющих звукоряд. </w:t>
      </w:r>
    </w:p>
    <w:p w14:paraId="3EB6AF33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Тихая и громкая игра на музыкальном инструменте. </w:t>
      </w:r>
    </w:p>
    <w:p w14:paraId="016C2022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игрой на музыкальном инструменте. </w:t>
      </w:r>
    </w:p>
    <w:p w14:paraId="2C195B58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Своевременное вступление и окончание игры на музыкальном инструменте. </w:t>
      </w:r>
    </w:p>
    <w:p w14:paraId="63D21223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имеющих звукоряд. </w:t>
      </w:r>
    </w:p>
    <w:p w14:paraId="0D0EC5E3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ритмичной игрой на музыкальном инструменте. </w:t>
      </w:r>
    </w:p>
    <w:p w14:paraId="0ACA4652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Игра в ансамбле.</w:t>
      </w:r>
    </w:p>
    <w:p w14:paraId="0CF87BC1" w14:textId="77777777" w:rsidR="002E7555" w:rsidRDefault="002E7555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33B044ED" w14:textId="77777777" w:rsidR="002E7555" w:rsidRPr="002E7555" w:rsidRDefault="00515002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55" w:rsidRPr="002E7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</w:t>
      </w:r>
    </w:p>
    <w:p w14:paraId="0C50F937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14:paraId="1975608A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слушать музыку и выполнять простейшие танцевальные движения.</w:t>
      </w:r>
    </w:p>
    <w:p w14:paraId="47055264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Освоение приемов игры на детских музыкальных инструментах (бубен, ложки, колокольчик, барабан)</w:t>
      </w:r>
    </w:p>
    <w:p w14:paraId="3236B260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узнавать знакомые песни</w:t>
      </w:r>
    </w:p>
    <w:p w14:paraId="7765E3DD" w14:textId="77777777" w:rsidR="002E7555" w:rsidRPr="002E7555" w:rsidRDefault="002E7555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555"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1AE39112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проявлять адекватные эмоциональные реакции от совместной и самостоятельной музыкальной деятельности.</w:t>
      </w:r>
    </w:p>
    <w:p w14:paraId="274115B7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Стремление к совместной и самостоятельной музыкальной деятельности;</w:t>
      </w:r>
    </w:p>
    <w:p w14:paraId="06EACD79" w14:textId="77777777" w:rsidR="00515002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использовать полученные навыки для участия в представлениях, концертах, спектаклях, др.</w:t>
      </w:r>
    </w:p>
    <w:p w14:paraId="78D95313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Освоение приемов игры на музыкальных инструментах, сопровождение мелодии игрой на музыкальных инструментах.</w:t>
      </w:r>
    </w:p>
    <w:p w14:paraId="445501FA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узнавать знакомые песни, подпевать их (подражать пению), петь в хоре.</w:t>
      </w:r>
    </w:p>
    <w:p w14:paraId="0C39BA40" w14:textId="77777777" w:rsidR="004749BD" w:rsidRPr="00FB10D0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FB10D0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1DAAE858" w14:textId="77777777" w:rsidR="004749BD" w:rsidRPr="00184BA6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40A02932" w14:textId="77777777" w:rsidR="004749BD" w:rsidRPr="00FB10D0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4749BD" w14:paraId="7F43BEBD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B5949F7" w14:textId="77777777" w:rsidR="004749BD" w:rsidRDefault="004749BD" w:rsidP="008E7667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B776AAA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4749BD" w14:paraId="1C92419E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4F967B2" w14:textId="77777777" w:rsidR="004749BD" w:rsidRDefault="004749BD" w:rsidP="008E766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F0C0E6D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4749BD" w14:paraId="7E641C71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1EC11F5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879A963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4749BD" w14:paraId="1C94884F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1A42751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1852976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093DFCAB" w14:textId="77777777" w:rsidR="00515002" w:rsidRPr="00BC6886" w:rsidRDefault="00515002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2A12E7EA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3257D3E6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6E68FADD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</w:t>
      </w: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готовность к организации взаимодействия  с ней и эстетическому её восприятию;</w:t>
      </w:r>
    </w:p>
    <w:p w14:paraId="4C6CE818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>гордиться школьными успехами и достижениями, как собственными, так и своих товарищей.</w:t>
      </w:r>
    </w:p>
    <w:p w14:paraId="0910CBA5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64613422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0019E93A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7D15069F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2AABF694" w14:textId="77777777" w:rsidR="00515002" w:rsidRPr="00BC6886" w:rsidRDefault="00515002" w:rsidP="0014150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6886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носителях);</w:t>
      </w:r>
    </w:p>
    <w:p w14:paraId="221F53C6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правильное исходное положение, построение и передвижение по словесной инструкции педагога; </w:t>
      </w:r>
    </w:p>
    <w:p w14:paraId="26DD9BC3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общеразвивающие упражнения в определенном ритме и темпе, выполнять все игровые и плясовые движения по показу педагога;</w:t>
      </w:r>
    </w:p>
    <w:p w14:paraId="1EAD5099" w14:textId="706E8FFB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ощущать смену частей музыкального произведения в двухчастной форме с контрастными построениями.</w:t>
      </w:r>
    </w:p>
    <w:p w14:paraId="79F9BF5E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содержания знакомых музыкальных произведений;</w:t>
      </w:r>
    </w:p>
    <w:p w14:paraId="7D2F656B" w14:textId="77777777" w:rsid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музыкальных инструментах и их звучании (труба, баян, гитара);</w:t>
      </w:r>
    </w:p>
    <w:p w14:paraId="1E52A5D8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вступления, запева, припева, проигрыша, окончания песни;</w:t>
      </w:r>
    </w:p>
    <w:p w14:paraId="63B11F91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совместное исполнение выученных песен;</w:t>
      </w:r>
    </w:p>
    <w:p w14:paraId="1D14DE30" w14:textId="77777777" w:rsidR="00F07661" w:rsidRP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449C891D" w14:textId="77777777" w:rsidR="00924B08" w:rsidRDefault="00924B08" w:rsidP="00924B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lastRenderedPageBreak/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444507C9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2748733A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t>трещетки</w:t>
      </w:r>
      <w:proofErr w:type="spellEnd"/>
      <w:r w:rsidRPr="00AA7085">
        <w:t xml:space="preserve">, колокольчики, инструменты Карла Орфа.; </w:t>
      </w:r>
    </w:p>
    <w:p w14:paraId="21793D4E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4331ACE2" w14:textId="77777777" w:rsidR="002E7555" w:rsidRPr="00CC7AD6" w:rsidRDefault="00924B08" w:rsidP="00CC7AD6">
      <w:pPr>
        <w:pStyle w:val="a4"/>
        <w:numPr>
          <w:ilvl w:val="0"/>
          <w:numId w:val="13"/>
        </w:numPr>
        <w:ind w:left="0" w:firstLine="709"/>
        <w:jc w:val="both"/>
        <w:rPr>
          <w:rFonts w:eastAsia="SimSun"/>
          <w:noProof/>
          <w:kern w:val="2"/>
        </w:rPr>
      </w:pPr>
      <w:r w:rsidRPr="00CC7AD6"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63C221E2" w14:textId="77777777" w:rsidR="002E7555" w:rsidRPr="00256818" w:rsidRDefault="002E7555" w:rsidP="002E7555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299AB564" w14:textId="77777777" w:rsidR="002E7555" w:rsidRPr="00256818" w:rsidRDefault="002E7555" w:rsidP="002E7555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2F2D9273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Баева Н., </w:t>
      </w:r>
      <w:proofErr w:type="spellStart"/>
      <w:r w:rsidRPr="00B04364">
        <w:t>Зебряк</w:t>
      </w:r>
      <w:proofErr w:type="spellEnd"/>
      <w:r w:rsidRPr="00B04364">
        <w:t xml:space="preserve"> Т. «Сольфеджио» для 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</w:t>
      </w:r>
      <w:r w:rsidRPr="00B04364">
        <w:t xml:space="preserve"> классов ДМШ. – Ленинград: Советский композитор, 1989. </w:t>
      </w:r>
    </w:p>
    <w:p w14:paraId="02580672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lang w:val="en-US"/>
        </w:rPr>
        <w:t>VIII</w:t>
      </w:r>
      <w:r w:rsidRPr="00B04364">
        <w:t xml:space="preserve"> вида. – 2-е изд., </w:t>
      </w:r>
      <w:proofErr w:type="spellStart"/>
      <w:r w:rsidRPr="00B04364">
        <w:t>перераб</w:t>
      </w:r>
      <w:proofErr w:type="spellEnd"/>
      <w:proofErr w:type="gramStart"/>
      <w:r w:rsidRPr="00B04364">
        <w:t>.</w:t>
      </w:r>
      <w:proofErr w:type="gramEnd"/>
      <w:r w:rsidRPr="00B04364">
        <w:t xml:space="preserve"> и доп. – М., РИЦ МГОПУ им. М.А. Шолохова, 2005. – 374 с.</w:t>
      </w:r>
    </w:p>
    <w:p w14:paraId="05FBED87" w14:textId="77777777" w:rsidR="002E7555" w:rsidRPr="008B6759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2CD40AAB" w14:textId="5C96939B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 xml:space="preserve">Карточки и карточки-схемы «Мелодия»,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5DAA1C8C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>Карцева С.А. «Музыкальная фонотека в школе» (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III</w:t>
      </w:r>
      <w:r w:rsidRPr="00B04364">
        <w:t xml:space="preserve"> класс). Из опыта работы. М., «Просвещение», 1976. 144 с.</w:t>
      </w:r>
    </w:p>
    <w:p w14:paraId="62162107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8B6759">
        <w:t>Презентация на тему «Средства музыкальной выразительности»</w:t>
      </w:r>
      <w:r>
        <w:t>, «Композитор, исполнитель, слушатель», «Песня, танец, марш»;</w:t>
      </w:r>
    </w:p>
    <w:p w14:paraId="05FDFCF0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lastRenderedPageBreak/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t>Ростов</w:t>
      </w:r>
      <w:proofErr w:type="spellEnd"/>
      <w:r w:rsidRPr="00B04364">
        <w:t xml:space="preserve"> н/Д: Феникс, 2012. – 62 с.</w:t>
      </w:r>
    </w:p>
    <w:p w14:paraId="7BDD2C2C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С песней по </w:t>
      </w:r>
      <w:proofErr w:type="spellStart"/>
      <w:proofErr w:type="gramStart"/>
      <w:r w:rsidRPr="00B04364">
        <w:t>жизни.Ввыпуск</w:t>
      </w:r>
      <w:proofErr w:type="spellEnd"/>
      <w:proofErr w:type="gramEnd"/>
      <w:r w:rsidRPr="00B04364">
        <w:t xml:space="preserve"> 6. Составление и переложение В. </w:t>
      </w:r>
      <w:proofErr w:type="spellStart"/>
      <w:r w:rsidRPr="00B04364">
        <w:t>Моделя</w:t>
      </w:r>
      <w:proofErr w:type="spellEnd"/>
      <w:r w:rsidRPr="00B04364">
        <w:t xml:space="preserve">. -  Ленинград: Советский композитор, 1990. </w:t>
      </w:r>
    </w:p>
    <w:p w14:paraId="6EF47B88" w14:textId="77777777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8" w:history="1">
        <w:r w:rsidRPr="002E7555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E7555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0" w:history="1">
        <w:r w:rsidRPr="002E7555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1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2E7555">
        <w:rPr>
          <w:rFonts w:ascii="Times New Roman" w:hAnsi="Times New Roman" w:cs="Times New Roman"/>
        </w:rPr>
        <w:t xml:space="preserve">,  </w:t>
      </w:r>
      <w:hyperlink r:id="rId12" w:history="1">
        <w:r w:rsidRPr="002E7555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3" w:history="1">
        <w:r w:rsidRPr="002E7555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2E7555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5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6" w:history="1">
        <w:r w:rsidRPr="002E7555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7" w:history="1">
        <w:r w:rsidRPr="002E7555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8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343411C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4C9C0059" w14:textId="55E2B208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r w:rsidR="00B53D74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17C6417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2BCADBC9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205E682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60CEEB4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7D25ACD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29653D2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2BE6E04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53379E1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17B9F54A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5403CC2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30BCF8A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5C9CB0E7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023B86A2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40A899DE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1F23A927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: Из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опыта работы. – М.: Просвещение, 1993.-191с.;</w:t>
      </w:r>
    </w:p>
    <w:p w14:paraId="361CFCE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Ветлугина Н., Дзержинская И., Ломова Т. «Музыка в детском саду» для детей 5-6 лет. Выпуск 2. – М.: Музыка, 1980г.;</w:t>
      </w:r>
    </w:p>
    <w:p w14:paraId="11202668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196E257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31A1381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10F120E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0D88C66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5330B1B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0E1D9D55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298B0A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C7CB35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CBA284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26A23B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2A8A12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FFD02B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E1F696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BDA0B9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2CBB6F1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361E4F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3357FC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6732520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63E278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F3BEA8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E5FB31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E23734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6CACC5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32CC41B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6BFEAC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15F588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79559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7D4A2D9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782C62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4B855D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4831DB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AD55C8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C0AE79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8FE6DE" w14:textId="77777777" w:rsidR="00183BE4" w:rsidRDefault="00183BE4" w:rsidP="002D1058">
      <w:pPr>
        <w:spacing w:after="0" w:line="240" w:lineRule="auto"/>
      </w:pPr>
    </w:p>
    <w:p w14:paraId="30EC5CA9" w14:textId="77777777" w:rsidR="002D1058" w:rsidRPr="004937FB" w:rsidRDefault="002D1058" w:rsidP="002D10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1" w:name="_Hlk207739835"/>
      <w:r w:rsidRPr="004937FB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14:paraId="76AB9CFA" w14:textId="77777777" w:rsidR="002D1058" w:rsidRPr="004937FB" w:rsidRDefault="002D1058" w:rsidP="002D10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2D1058" w:rsidRPr="004937FB" w14:paraId="288DF541" w14:textId="77777777" w:rsidTr="004C1006">
        <w:tc>
          <w:tcPr>
            <w:tcW w:w="3511" w:type="dxa"/>
          </w:tcPr>
          <w:p w14:paraId="30B21E01" w14:textId="77777777" w:rsidR="002D1058" w:rsidRPr="004937FB" w:rsidRDefault="002D1058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 (Н.А. Бондарева)</w:t>
            </w:r>
          </w:p>
          <w:p w14:paraId="3C35D784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7899C3E8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3DFD9D22" w14:textId="77777777" w:rsidR="002D1058" w:rsidRPr="004937FB" w:rsidRDefault="002D1058" w:rsidP="004C10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4581F2F3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255226B3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312</w:t>
            </w:r>
          </w:p>
          <w:p w14:paraId="5BA3735F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1058" w:rsidRPr="004937FB" w14:paraId="5813439B" w14:textId="77777777" w:rsidTr="004C1006">
        <w:tc>
          <w:tcPr>
            <w:tcW w:w="3511" w:type="dxa"/>
          </w:tcPr>
          <w:p w14:paraId="69068E1C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86BDA9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3B26CF0B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1</w:t>
            </w:r>
          </w:p>
          <w:p w14:paraId="5AE199E2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D9587B" w14:textId="77777777" w:rsidR="002D1058" w:rsidRPr="004937FB" w:rsidRDefault="002D105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«26» августа 2025г. № 1</w:t>
            </w:r>
          </w:p>
        </w:tc>
        <w:tc>
          <w:tcPr>
            <w:tcW w:w="3260" w:type="dxa"/>
          </w:tcPr>
          <w:p w14:paraId="7C24374E" w14:textId="77777777" w:rsidR="002D1058" w:rsidRPr="004937FB" w:rsidRDefault="002D1058" w:rsidP="004C10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6A9643" w14:textId="77777777" w:rsidR="002D1058" w:rsidRPr="004937FB" w:rsidRDefault="002D1058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6158525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32A1D59A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058C43D9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1139992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7F769A8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99D1000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97B8BCA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3AEC2A3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1058" w:rsidRPr="004937FB" w14:paraId="67F2E37D" w14:textId="77777777" w:rsidTr="004C1006">
        <w:trPr>
          <w:jc w:val="center"/>
        </w:trPr>
        <w:tc>
          <w:tcPr>
            <w:tcW w:w="9571" w:type="dxa"/>
          </w:tcPr>
          <w:p w14:paraId="226DC387" w14:textId="77777777" w:rsidR="002D1058" w:rsidRPr="004937FB" w:rsidRDefault="002D1058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2D1058" w:rsidRPr="004937FB" w14:paraId="74854790" w14:textId="77777777" w:rsidTr="004C1006">
        <w:trPr>
          <w:jc w:val="center"/>
        </w:trPr>
        <w:tc>
          <w:tcPr>
            <w:tcW w:w="9571" w:type="dxa"/>
          </w:tcPr>
          <w:p w14:paraId="6C0E1D41" w14:textId="77777777" w:rsidR="002D1058" w:rsidRPr="004937FB" w:rsidRDefault="002D1058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2D1058" w:rsidRPr="004937FB" w14:paraId="717376D2" w14:textId="77777777" w:rsidTr="004C1006">
        <w:trPr>
          <w:jc w:val="center"/>
        </w:trPr>
        <w:tc>
          <w:tcPr>
            <w:tcW w:w="9571" w:type="dxa"/>
          </w:tcPr>
          <w:p w14:paraId="38175061" w14:textId="77777777" w:rsidR="002D1058" w:rsidRPr="004937FB" w:rsidRDefault="002D1058" w:rsidP="004C1006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2D1058" w:rsidRPr="004937FB" w14:paraId="6F1C5A1C" w14:textId="77777777" w:rsidTr="004C1006">
        <w:trPr>
          <w:jc w:val="center"/>
        </w:trPr>
        <w:tc>
          <w:tcPr>
            <w:tcW w:w="9571" w:type="dxa"/>
          </w:tcPr>
          <w:p w14:paraId="75A25178" w14:textId="199066A4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9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(вариант 2)</w:t>
            </w:r>
          </w:p>
        </w:tc>
      </w:tr>
      <w:tr w:rsidR="002D1058" w:rsidRPr="004937FB" w14:paraId="4ACF3E6C" w14:textId="77777777" w:rsidTr="004C1006">
        <w:trPr>
          <w:jc w:val="center"/>
        </w:trPr>
        <w:tc>
          <w:tcPr>
            <w:tcW w:w="9571" w:type="dxa"/>
          </w:tcPr>
          <w:p w14:paraId="2DB9C535" w14:textId="77777777" w:rsidR="002D1058" w:rsidRPr="004937FB" w:rsidRDefault="002D105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0B9A899B" w14:textId="77777777" w:rsidR="002D1058" w:rsidRPr="004937FB" w:rsidRDefault="002D1058" w:rsidP="002D1058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29DC704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39E8B7C6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2FDF002C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19165847" w14:textId="77777777" w:rsidR="002D1058" w:rsidRPr="004937FB" w:rsidRDefault="002D1058" w:rsidP="002D1058">
      <w:pPr>
        <w:tabs>
          <w:tab w:val="left" w:pos="29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945496E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21EA5D3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CCC7794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B144022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2D1058" w:rsidRPr="004937FB" w14:paraId="50CF4910" w14:textId="77777777" w:rsidTr="004C1006">
        <w:tc>
          <w:tcPr>
            <w:tcW w:w="3827" w:type="dxa"/>
          </w:tcPr>
          <w:p w14:paraId="12ED2A40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2F7AA12F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0E8649F1" w14:textId="77777777" w:rsidR="002D1058" w:rsidRPr="004937FB" w:rsidRDefault="002D105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3B32D297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7C5B449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6A22EA8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6E4D093" w14:textId="77777777" w:rsidR="002D1058" w:rsidRPr="004937FB" w:rsidRDefault="002D1058" w:rsidP="002D1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bookmarkEnd w:id="1"/>
    <w:p w14:paraId="232FE1E6" w14:textId="77777777" w:rsidR="002D1058" w:rsidRDefault="002D1058" w:rsidP="002D1058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46DD76C0" w14:textId="77777777" w:rsidR="002D1058" w:rsidRDefault="002D1058" w:rsidP="002D105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697401" w14:textId="77777777" w:rsidR="002D1058" w:rsidRPr="00063CC7" w:rsidRDefault="002D1058" w:rsidP="00063C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2D1058" w:rsidRPr="00B53D74" w14:paraId="44B245D1" w14:textId="77777777" w:rsidTr="002D105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48AC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3644B418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CCBF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6E91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667A" w14:textId="28E70919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19D6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DB7D" w14:textId="77777777" w:rsidR="002D1058" w:rsidRPr="00B53D74" w:rsidRDefault="002D1058" w:rsidP="00B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D1058" w:rsidRPr="00B53D74" w14:paraId="2C40445D" w14:textId="77777777" w:rsidTr="002D105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4310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7204" w14:textId="056E2B85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 Савельев,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«Настоящий друг</w:t>
            </w:r>
            <w:r w:rsidR="00990D0C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РНП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горе-то калина»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B594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DC76" w14:textId="2AC719B2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02.09.25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71B5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Знакомство. Слушание. Разучивание 1к и припева.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1A9A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058" w:rsidRPr="00B53D74" w14:paraId="1DDDD60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307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C2B5" w14:textId="7A0B35DB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 Савельев,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«Настоящий друг</w:t>
            </w:r>
            <w:r w:rsidR="00990D0C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РНП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горе-то калина»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7851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77BE" w14:textId="00E17E9A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04.09.25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9654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Слушание. Разучивание 2, 3к.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FA58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058" w:rsidRPr="00B53D74" w14:paraId="420D638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0FD4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1BD1" w14:textId="6D71C12F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 Савельев,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«Настоящий друг</w:t>
            </w:r>
            <w:r w:rsidR="00990D0C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РНП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горе-то калина»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1F08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445C" w14:textId="0878C57D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09.09.25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37B8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Закрепление. Слушание. Работа над песней.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4D75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41CE025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C4C7" w14:textId="77777777" w:rsidR="00445EC1" w:rsidRPr="00B53D74" w:rsidRDefault="00445EC1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749" w14:textId="008ED195" w:rsidR="00445EC1" w:rsidRPr="00B53D74" w:rsidRDefault="00990D0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820F" w14:textId="020AFE0D" w:rsidR="00445EC1" w:rsidRPr="00B53D74" w:rsidRDefault="00990D0C" w:rsidP="002D1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71CA" w14:textId="7FAC752F" w:rsidR="00445EC1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11.09.25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B12" w14:textId="5452334B" w:rsidR="00445EC1" w:rsidRPr="00B53D74" w:rsidRDefault="00990D0C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D37" w14:textId="77777777" w:rsidR="00445EC1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058" w:rsidRPr="00B53D74" w14:paraId="1DE5743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628C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530C" w14:textId="77777777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 Рахманинов «Итальянская полька», РНП «Каравай»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EA6B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FCC4" w14:textId="1CDC8862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16.09.25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A247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Знакомство. Слушание. Разучивание 1к и припева.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44AC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058" w:rsidRPr="00B53D74" w14:paraId="6A70369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4ECF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1E56" w14:textId="77777777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 Рахманинов «Итальянская полька», РНП «Каравай»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997D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3EDB" w14:textId="610E51F1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18.09.25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275B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Слушание. Разучивание 2,3к.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B90E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058" w:rsidRPr="00B53D74" w14:paraId="20BEE2F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7E" w14:textId="77777777" w:rsidR="002D1058" w:rsidRPr="00B53D74" w:rsidRDefault="002D1058" w:rsidP="002D105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D166" w14:textId="77777777" w:rsidR="002D1058" w:rsidRPr="00B53D74" w:rsidRDefault="002D1058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 Рахманинов «Итальянская полька», РНП «Каравай»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FD04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3674" w14:textId="0A84050C" w:rsidR="002D1058" w:rsidRPr="00B53D74" w:rsidRDefault="00445EC1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23.09.25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DC3A" w14:textId="77777777" w:rsidR="002D1058" w:rsidRPr="00B53D74" w:rsidRDefault="002D1058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 Слушание. Работа над песней.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96FA" w14:textId="77777777" w:rsidR="002D1058" w:rsidRPr="00B53D74" w:rsidRDefault="002D1058" w:rsidP="002D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02ED0C0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7367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0385" w14:textId="647C9061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DBA2" w14:textId="19BBD805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B948" w14:textId="14FC6094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25.09.25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DA6C" w14:textId="7AEFD7AC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Выполнение движений в соответствии с характером и текстом песни.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1DDB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59998C8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2481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2FD3" w14:textId="5E31CEF4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740A" w14:textId="37DD4F04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AED" w14:textId="77CCEA71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30.09.25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B808" w14:textId="1F483B3D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в соответствии с характером и текстом песни.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CDE3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4CA0D5D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C05C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7DDC" w14:textId="31155D5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451A" w14:textId="1BAAA5B4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CAAB" w14:textId="0D370993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02.10.25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BBE4" w14:textId="2E72E239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F565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4675566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F805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ACF0" w14:textId="7777777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Р.Паулс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Б.Савельев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«Неприятность эту мы переживем»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33DA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02AC" w14:textId="3A9FBF9B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07.10.25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371B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Знакомство. Слушание. Разучивание 1к и припева.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F09C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73CDB9A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97EC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0A07" w14:textId="7777777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Р.Паулс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Б.Савельев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«Неприятность эту мы переживем»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B1D1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1C1" w14:textId="58E8BC55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09.10.25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B96F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Слушание. Разучивание 2,3к.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D9584" w14:textId="77777777" w:rsidR="00445EC1" w:rsidRPr="00B53D74" w:rsidRDefault="00445EC1" w:rsidP="00445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7BF5647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732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E699" w14:textId="26E9BCF8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Р.Паулс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Кашалотик</w:t>
            </w:r>
            <w:proofErr w:type="spellEnd"/>
            <w:r w:rsidR="00220B54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220B54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Б.Савельев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«Неприятность эту мы переживем»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68D4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06A" w14:textId="5A3A65B8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14.10.25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7C5B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 Слушание. Работа над песней.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6B39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7AD037A0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5269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2877" w14:textId="6AEF8C35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180E" w14:textId="02E2CE49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74C1" w14:textId="594C5552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16.10.25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D546" w14:textId="5BEE8B4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разучивание. Игра на детских музыкальных инструментах.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AB01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57AECC4B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FD9B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FD38" w14:textId="696203E6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4C59" w14:textId="703C77FA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7AD" w14:textId="620E8A91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21.10.25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D6A" w14:textId="03E61E96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разучивание. Игра на детских музыкальных инструментах.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85FB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35DFEE49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F0AB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8A6A" w14:textId="2E30177E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EA7D" w14:textId="0601FCB1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790F" w14:textId="7110ED50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23.10.25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D80A" w14:textId="7D2218F8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C30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3DC64DE4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65B6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D41A" w14:textId="09F45195" w:rsidR="005F6C4C" w:rsidRPr="00B53D74" w:rsidRDefault="005F6C4C" w:rsidP="00B53D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D33F" w14:textId="7CEA7726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DDA5" w14:textId="6C3F13B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06.11.25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E0E6" w14:textId="2DFF99DB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Выполнение упражнений с массажными мячиками в соответствии с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CF36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64181FFB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5300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F66E" w14:textId="41BE4186" w:rsidR="005F6C4C" w:rsidRPr="00B53D74" w:rsidRDefault="005F6C4C" w:rsidP="00B53D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7BC0" w14:textId="3AE478CA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1E1" w14:textId="04E89638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11.11.25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ABC3" w14:textId="4AB870B8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упражнений с массажными мячиками в соответствии с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4EAD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17E094D3" w14:textId="77777777" w:rsidTr="006E361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075" w14:textId="77777777" w:rsidR="005F6C4C" w:rsidRPr="00B53D74" w:rsidRDefault="005F6C4C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E38" w14:textId="0F8D7775" w:rsidR="005F6C4C" w:rsidRPr="00B53D74" w:rsidRDefault="005F6C4C" w:rsidP="00B53D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игры с массажными мячиками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FB9A" w14:textId="139A5F0C" w:rsidR="005F6C4C" w:rsidRPr="00B53D74" w:rsidRDefault="00990D0C" w:rsidP="00445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4B2A" w14:textId="5AD0FC67" w:rsidR="005F6C4C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13.11.25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6CCA" w14:textId="4568DEB9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55C0" w14:textId="77777777" w:rsidR="005F6C4C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63F0D8C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0AE9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479C" w14:textId="7777777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А.Спадавеккиа-Е.Шварц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«Добрый жук» (из кинофильма «Золушка»), РНП обработка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И.Иорданского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на тоненький ледок»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2A01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256E" w14:textId="288569DB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18.11.25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C839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произведений. Разучивание 1,2к.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5B0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380E4BC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3975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1313" w14:textId="7777777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А.Спадавеккиа-Е.Шварц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«Добрый жук» (из кинофильма «Золушка»), РНП обработка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И.Иорданского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на тоненький ледок»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8403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4533" w14:textId="329F3CB1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20.11.25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94C3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Разучивание 3,4к. Игра на детских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D182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EC1" w:rsidRPr="00B53D74" w14:paraId="2DD3B21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070A" w14:textId="77777777" w:rsidR="00445EC1" w:rsidRPr="00B53D74" w:rsidRDefault="00445EC1" w:rsidP="00445EC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BF01" w14:textId="77777777" w:rsidR="00445EC1" w:rsidRPr="00B53D74" w:rsidRDefault="00445EC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А.Спадавеккиа-Е.Шварц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«Добрый жук» (из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кинофильма «Золушка»), РНП обработка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И.Иорданского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на тоненький ледок»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884A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73B2" w14:textId="3FC3F40B" w:rsidR="00445EC1" w:rsidRPr="00B53D74" w:rsidRDefault="005F6C4C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5466" w14:textId="77777777" w:rsidR="00445EC1" w:rsidRPr="00B53D74" w:rsidRDefault="00445EC1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93A2" w14:textId="77777777" w:rsidR="00445EC1" w:rsidRPr="00B53D74" w:rsidRDefault="00445EC1" w:rsidP="0044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39020B4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18E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AFBD" w14:textId="19D4C288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Е. Крылатова, Ю. Яковлев «Колыбельная Медведицы</w:t>
            </w:r>
            <w:r w:rsidR="00895A4A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В.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«Улыбка»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8F65" w14:textId="2C5A2098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F633" w14:textId="04C400FA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27.1</w:t>
            </w:r>
            <w:r w:rsidR="00895A4A"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A92" w14:textId="18A14050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Знакомство. Разучивание 1 к с движениями.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D6ED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1D6F5B6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9329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8F65" w14:textId="79517BAF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Е. Крылатова, Ю. Яковлев «Колыбельная Медведицы</w:t>
            </w:r>
            <w:r w:rsidR="00895A4A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В.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«Улыбка»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E723" w14:textId="3FE991BF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1490" w14:textId="1CDDACBD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B2E7" w14:textId="7E8916F0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 2 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128B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3C72489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6A1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88D2" w14:textId="766A05E7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Е. Крылатова, Ю. Яковлев «Колыбельная Медведицы</w:t>
            </w:r>
            <w:r w:rsidR="00895A4A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», В.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«Улыбка»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A66D" w14:textId="37E600DE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57AC" w14:textId="7F389D68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04.12.25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448A" w14:textId="0DBC2130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0EB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07B350C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59DA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C1D4" w14:textId="77777777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А.Флярковский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«Будьте добры»;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А.Островский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«Новогодняя хороводная»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E6B6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C855" w14:textId="33D0430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3427" w14:textId="77777777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произведений. Разучивание 1к.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9CC0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05B2957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89C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EBE3" w14:textId="77777777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А.Флярковский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«Будьте добры»;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А.Островский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«Новогодняя хороводная»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4B8A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D270" w14:textId="55A8ABD2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11.12.25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DC57" w14:textId="77777777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Разучивание 2,3</w:t>
            </w:r>
            <w:proofErr w:type="gram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к.и</w:t>
            </w:r>
            <w:proofErr w:type="gram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E4A6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26F373FB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A671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0236" w14:textId="77777777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А.Флярковский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«Будьте добры»;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А.Островский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«Новогодняя хороводная»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9E32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B010" w14:textId="32B35215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16.12.25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5616" w14:textId="77777777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88FF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5D6A2E07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39C0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3A" w14:textId="445D9EE4" w:rsidR="005F6C4C" w:rsidRPr="00B53D74" w:rsidRDefault="005F6C4C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19D2" w14:textId="243D00BD" w:rsidR="005F6C4C" w:rsidRPr="00B53D74" w:rsidRDefault="00990D0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462A" w14:textId="20CFDE00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18.12.25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6791" w14:textId="0A5F6357" w:rsidR="005F6C4C" w:rsidRPr="00B53D74" w:rsidRDefault="005F6C4C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2E4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19501EE0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D48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BBA" w14:textId="080D28E6" w:rsidR="005F6C4C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«Оркестр около елки»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A683" w14:textId="53522109" w:rsidR="005F6C4C" w:rsidRPr="00B53D74" w:rsidRDefault="00990D0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9BF3" w14:textId="2BC1D0A4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8124" w14:textId="4A0AD6A2" w:rsidR="005F6C4C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Знакомство. Разучивание 1ч. Игра на муз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4FA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269D9800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2B14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5E7B" w14:textId="0D1F4C11" w:rsidR="005F6C4C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«Оркестр около елки»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61B7" w14:textId="10CA2FF6" w:rsidR="005F6C4C" w:rsidRPr="00B53D74" w:rsidRDefault="00990D0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278" w14:textId="32E93E76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25.12.25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86C9" w14:textId="10CBF1F2" w:rsidR="005F6C4C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Разучивание 2 ч. Игра на муз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818C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4C" w:rsidRPr="00B53D74" w14:paraId="4FCCDFA1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DF1F" w14:textId="77777777" w:rsidR="005F6C4C" w:rsidRPr="00B53D74" w:rsidRDefault="005F6C4C" w:rsidP="005F6C4C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271" w14:textId="2909732D" w:rsidR="005F6C4C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«Оркестр около елки»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26" w14:textId="379EB41A" w:rsidR="005F6C4C" w:rsidRPr="00B53D74" w:rsidRDefault="00990D0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7223" w14:textId="676EB96C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30.12.25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9BBB" w14:textId="09B9DD72" w:rsidR="005F6C4C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27CE" w14:textId="77777777" w:rsidR="005F6C4C" w:rsidRPr="00B53D74" w:rsidRDefault="005F6C4C" w:rsidP="005F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4B8E8C4C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76FB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2B97" w14:textId="5AC4AD77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Ритмическое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упражнение «Падают снежинки»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5E" w14:textId="5E702B13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FF0D" w14:textId="643A956C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13.01.26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5497" w14:textId="08B26012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</w:t>
            </w:r>
            <w:r w:rsidRPr="00B53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E78A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6B912EBF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C2D6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92D6" w14:textId="38B3E032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Ритмическое упражнение «Падают снежинки»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08C4" w14:textId="10316BBF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05C4" w14:textId="2C89E3E4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15.01.26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23BE" w14:textId="3EC244A4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0D76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591ED669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C99D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748F" w14:textId="26A309FB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Ритмическое упражнение «Падают снежинки»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7AC6" w14:textId="52FF2AD2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DC31" w14:textId="4ADC2632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20.01.26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0A9B" w14:textId="15142890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CF18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4D796628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4C4D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F1BA" w14:textId="40488AC8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«Марш веселых снеговиков»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388C" w14:textId="221A891E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33BE" w14:textId="78B347AE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22.01.26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D48C" w14:textId="39B73B6D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AE24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3192C4C4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37D6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BE0B" w14:textId="2E669DE7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«Марш веселых снеговиков»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99C5" w14:textId="6F0AFAAB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D217" w14:textId="409FFC19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27.01.26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86B0" w14:textId="456F8F73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89C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1D72" w:rsidRPr="00B53D74" w14:paraId="72514862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04AF" w14:textId="77777777" w:rsidR="00311D72" w:rsidRPr="00B53D74" w:rsidRDefault="00311D72" w:rsidP="00311D72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6312" w14:textId="53186A35" w:rsidR="00311D72" w:rsidRPr="00B53D74" w:rsidRDefault="00311D72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«Марш веселых снеговиков»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9DE7" w14:textId="52AE1902" w:rsidR="00311D72" w:rsidRPr="00B53D74" w:rsidRDefault="00990D0C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8420" w14:textId="357F596C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29.01.26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E55" w14:textId="63DF1A39" w:rsidR="00311D72" w:rsidRPr="00B53D74" w:rsidRDefault="00311D72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7C5A" w14:textId="77777777" w:rsidR="00311D72" w:rsidRPr="00B53D74" w:rsidRDefault="00311D72" w:rsidP="0031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1003DD01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31C6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A3B" w14:textId="27E0FA2B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«Веселый барабан»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734" w14:textId="7C024BE6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33B4" w14:textId="42FA310D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03.02.26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3C1" w14:textId="6215042B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разучивание текста. Игра на барабане.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01E7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1D7849EB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1C88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3F89" w14:textId="394E6E02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«Веселый барабан»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21B" w14:textId="7F269F27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E64A" w14:textId="1E273CFE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05.02.26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6C5D" w14:textId="77D93BE9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Игра на барабане в соответствии с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091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65A3CAED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C301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EF68" w14:textId="5A83CE0A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Музыкально-ритмическое упражнение «Веселый барабан»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2DCA" w14:textId="07B48AE4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8364" w14:textId="37460590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10.02.26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411D" w14:textId="12C4E512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</w:t>
            </w: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барабане в соответствии с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A857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75A1BEC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E761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4E74" w14:textId="487EF6B5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Ритмическое упражнение с флажками «Качаемся, прыгаем»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864B" w14:textId="3440F9B6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B007" w14:textId="46F294FC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12.02.26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302" w14:textId="674B9EEE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4DF1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7FF1D420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35F0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DBDB" w14:textId="59FD0D20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Ритмическое упражнение с флажками «Качаемся, прыгаем»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5B8" w14:textId="3BB88D64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06C" w14:textId="7D4CC37F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17.02.26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B24" w14:textId="5B1CEBA6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Выполнение движений в соответствии с </w:t>
            </w:r>
            <w:r w:rsidRPr="00B53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7A1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9CB713A" w14:textId="77777777" w:rsidTr="005F6C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7B5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34B5" w14:textId="34F99F92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Ритмическое упражнение с флажками «Качаемся, прыгаем»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13C" w14:textId="3214F9BD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2E74" w14:textId="4986FAD9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19.02.26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EFBC" w14:textId="7F891B50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BFBC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21354D7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E10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58EB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Рамиресс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«Жаворонок», Ю. Гурьев, С. Вигдоров «Мамин праздник»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168C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D746" w14:textId="6C5A7C70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6D0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произведений, разучивание 1к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5DC0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64EDD4A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A959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6A03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Рамиресс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«Жаворонок», Ю. Гурьев, С. Вигдоров «Мамин праздник»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D526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E766" w14:textId="57A85FCB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26.02.26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10AA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разучивание2к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3713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6D4A739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00BA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AA0C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Рамиресс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«Жаворонок», Ю. Гурьев, С. Вигдоров «Мамин праздник»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7D54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D9CF" w14:textId="7087D428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88F5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DFAA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21D7579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8235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0BFC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Ю.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Чичков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М.Филатова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«Песенка-капель»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1AF7E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52A9" w14:textId="7A1DEAFA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E7B9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произведений, разучивание 1ч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53E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A05569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15CC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254D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Ю.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Чичков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М.Филатова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«Песенка-капель»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1CDEB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8D22" w14:textId="438C1096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10.03.26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2640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 2ч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1102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D1CCC3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E2D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C259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Ю.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Чичков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М.Филатова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«Песенка-капель»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AD8C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5D7" w14:textId="080A7823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12.03.26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4280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0795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191C7AF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9287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2D7F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 Боккерини «Менуэт», Б. Савельев, А. Хайта «Если добрый ты» (из мультфильма «День рождения кота Леопольда»)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1C8E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4F00" w14:textId="393D2133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17.03.26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7D8E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произведений, разучивание 1к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8029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0BF3A80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0A6F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2BF3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 Боккерини «Менуэт», Б. Савельев, А. Хайта «Если добрый ты» (из мультфильма «День рождения кота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Леопольда»)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EB36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399B" w14:textId="063B7236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19.03.26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19F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 2к.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F115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61598B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9AD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A6DC" w14:textId="77777777" w:rsidR="00851C5D" w:rsidRPr="00B53D74" w:rsidRDefault="00851C5D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 Боккерини «Менуэт», Б. Савельев, А. Хайта «Если добрый ты» (из мультфильма «День рождения кота Леопольда»)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048F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DC74" w14:textId="47DEBF38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4DBE" w14:textId="77777777" w:rsidR="00851C5D" w:rsidRPr="00B53D74" w:rsidRDefault="00851C5D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Закрепление, игра на муз инструментах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8C0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67BC33D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4237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E3D0" w14:textId="39DE9F62" w:rsidR="00851C5D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«Весенний перезвон»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865E" w14:textId="69BD9B47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9BE4" w14:textId="5C1AFD25" w:rsidR="00851C5D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4834" w14:textId="6ADF263B" w:rsidR="00851C5D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разучивание. Игра на музыкальных инструментах (колокольчики, треугольники)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C95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4BAF3565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8296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7AC7" w14:textId="76CD7AC8" w:rsidR="00851C5D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«Весенний перезвон»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FD50" w14:textId="29FAE7E8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172" w14:textId="2D3B293A" w:rsidR="00851C5D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09.04.26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A2C6" w14:textId="2D012E17" w:rsidR="00851C5D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разучивание. Игра на музыкальных инструментах (колокольчики, треугольники)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5009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1C5D" w:rsidRPr="00B53D74" w14:paraId="54558DA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D232" w14:textId="77777777" w:rsidR="00851C5D" w:rsidRPr="00B53D74" w:rsidRDefault="00851C5D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74AC" w14:textId="7EEB8C5F" w:rsidR="00851C5D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«Весенний перезвон»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047" w14:textId="199F8574" w:rsidR="00851C5D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3CD0" w14:textId="7485CED1" w:rsidR="00851C5D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14.04.26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A2F1" w14:textId="1C5E4A50" w:rsidR="00851C5D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 Игра на музыкальных инструментах (колокольчики, треугольники) в соответствии с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E46" w14:textId="77777777" w:rsidR="00851C5D" w:rsidRPr="00B53D74" w:rsidRDefault="00851C5D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23588C4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A32B" w14:textId="77777777" w:rsidR="004069E1" w:rsidRPr="00B53D74" w:rsidRDefault="004069E1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932C" w14:textId="630D4F93" w:rsidR="004069E1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BDB3" w14:textId="17CF6246" w:rsidR="004069E1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723" w14:textId="7D62B5A1" w:rsidR="004069E1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16.04.26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D51F" w14:textId="6D45535C" w:rsidR="004069E1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E664" w14:textId="77777777" w:rsidR="004069E1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5CB0C4C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C1A" w14:textId="77777777" w:rsidR="004069E1" w:rsidRPr="00B53D74" w:rsidRDefault="004069E1" w:rsidP="00851C5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A327" w14:textId="6491F539" w:rsidR="004069E1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E39E" w14:textId="09F9D493" w:rsidR="004069E1" w:rsidRPr="00B53D74" w:rsidRDefault="00990D0C" w:rsidP="00851C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CCB6" w14:textId="14F561EB" w:rsidR="004069E1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21.04.26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3151" w14:textId="43842854" w:rsidR="004069E1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CA0B" w14:textId="77777777" w:rsidR="004069E1" w:rsidRPr="00B53D74" w:rsidRDefault="004069E1" w:rsidP="00851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564F07B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2017" w14:textId="77777777" w:rsidR="004069E1" w:rsidRPr="00B53D74" w:rsidRDefault="004069E1" w:rsidP="004069E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0EE3" w14:textId="044E09E2" w:rsidR="004069E1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 Чайковский «Марш деревянных солдатиков» (из «Детского альбома»),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А.Филиппенко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«Вечный огонь»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F01C" w14:textId="505CC745" w:rsidR="004069E1" w:rsidRPr="00B53D74" w:rsidRDefault="00990D0C" w:rsidP="00406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2D40" w14:textId="21464192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23.04.26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3D" w14:textId="57415F3F" w:rsidR="004069E1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Знакомство, разбор музыкальных произведений, разучивание 1к. Игра на </w:t>
            </w:r>
            <w:proofErr w:type="spellStart"/>
            <w:proofErr w:type="gram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муз.инструментах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65C4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78BE649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42DC" w14:textId="77777777" w:rsidR="004069E1" w:rsidRPr="00B53D74" w:rsidRDefault="004069E1" w:rsidP="004069E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B549" w14:textId="40DDCDD0" w:rsidR="004069E1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 Чайковский «Марш деревянных солдатиков» (из «Детского альбома»),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А.Филиппенко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«Вечный огонь»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050" w14:textId="125580EE" w:rsidR="004069E1" w:rsidRPr="00B53D74" w:rsidRDefault="00990D0C" w:rsidP="00406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68C8" w14:textId="7A63DD01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9195" w14:textId="01EFD17A" w:rsidR="004069E1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разучивание 2к. Игра на муз инструментах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B32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23E857A4" w14:textId="77777777" w:rsidTr="004069E1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6B96" w14:textId="77777777" w:rsidR="004069E1" w:rsidRPr="00B53D74" w:rsidRDefault="004069E1" w:rsidP="004069E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41CB" w14:textId="182D6C92" w:rsidR="004069E1" w:rsidRPr="00B53D74" w:rsidRDefault="004069E1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 Чайковский «Марш деревянных солдатиков»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(из «Детского альбома»), 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А.Филиппенко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«Вечный огонь»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DC97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7082" w14:textId="3E1EC43B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30.04.26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1B65" w14:textId="6843E3C6" w:rsidR="004069E1" w:rsidRPr="00B53D74" w:rsidRDefault="004069E1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C84F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6C43EA5A" w14:textId="77777777" w:rsidTr="004069E1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95C" w14:textId="77777777" w:rsidR="004069E1" w:rsidRPr="00B53D74" w:rsidRDefault="004069E1" w:rsidP="004069E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FC8A" w14:textId="7101CC9D" w:rsidR="004069E1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упражнение «Добрый мастер инструменты мастерил»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03DC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04EF" w14:textId="3F95CC3F" w:rsidR="004069E1" w:rsidRPr="00B53D74" w:rsidRDefault="00091BE0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1E3" w14:textId="34B96350" w:rsidR="004069E1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разучивание. Игра на музыкальных инструментах в соответствии с музыкой и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E1DA3" w14:textId="15F8F02B" w:rsidR="004069E1" w:rsidRPr="00B53D74" w:rsidRDefault="004069E1" w:rsidP="004069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9E1" w:rsidRPr="00B53D74" w14:paraId="2098EB79" w14:textId="77777777" w:rsidTr="004069E1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6D5E" w14:textId="77777777" w:rsidR="004069E1" w:rsidRPr="00B53D74" w:rsidRDefault="004069E1" w:rsidP="004069E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D91" w14:textId="156B793C" w:rsidR="004069E1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упражнение «Добрый мастер инструменты мастерил»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12EB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808A" w14:textId="7BA49F62" w:rsidR="004069E1" w:rsidRPr="00B53D74" w:rsidRDefault="00091BE0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07.05.26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E655" w14:textId="3472D180" w:rsidR="004069E1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Игра на музыкальных инструментах в соответствии с музыкой и текстом.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0732" w14:textId="77777777" w:rsidR="004069E1" w:rsidRPr="00B53D74" w:rsidRDefault="004069E1" w:rsidP="00406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E0" w:rsidRPr="00B53D74" w14:paraId="244C6F70" w14:textId="77777777" w:rsidTr="004069E1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0BBB" w14:textId="77777777" w:rsidR="00091BE0" w:rsidRPr="00B53D74" w:rsidRDefault="00091BE0" w:rsidP="00091BE0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6B8" w14:textId="14337AC1" w:rsidR="00091BE0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6D1D" w14:textId="753FDC49" w:rsidR="00091BE0" w:rsidRPr="00B53D74" w:rsidRDefault="00990D0C" w:rsidP="00091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DD81" w14:textId="3B865D48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12.05.26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9453" w14:textId="551AA018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14AA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E0" w:rsidRPr="00B53D74" w14:paraId="7FF36FC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06C" w14:textId="77777777" w:rsidR="00091BE0" w:rsidRPr="00B53D74" w:rsidRDefault="00091BE0" w:rsidP="00091BE0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434D" w14:textId="77777777" w:rsidR="00091BE0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«Когда мои друзья со мной» (из кинофильма «По секрету всему свету»), Б. Савельев, А. Хайт «На крутом бережку» (из мультфильма «Леопольд и Золотая рыбка»)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D989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1A36" w14:textId="417EAA69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615B" w14:textId="77777777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Знакомство, разбор музыкальных произведений, разучивание, игра на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D4CD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E0" w:rsidRPr="00B53D74" w14:paraId="4D6D9FE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CF35" w14:textId="77777777" w:rsidR="00091BE0" w:rsidRPr="00B53D74" w:rsidRDefault="00091BE0" w:rsidP="00091BE0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05E2" w14:textId="77777777" w:rsidR="00091BE0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«Когда мои друзья со мной» (из кинофильма «По секрету всему свету»), Б. Савельев, А. Хайт «На крутом бережку» (из мультфильма «Леопольд и Золотая рыбка»)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A2F1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CA7F" w14:textId="58E4F711" w:rsidR="00091BE0" w:rsidRPr="00B53D74" w:rsidRDefault="00E810F5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19.05.26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46E6" w14:textId="77777777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Повторение, игра на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BA73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E0" w:rsidRPr="00B53D74" w14:paraId="6CF60B6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765" w14:textId="77777777" w:rsidR="00091BE0" w:rsidRPr="00B53D74" w:rsidRDefault="00091BE0" w:rsidP="00091BE0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3330" w14:textId="77777777" w:rsidR="00091BE0" w:rsidRPr="00B53D74" w:rsidRDefault="00091BE0" w:rsidP="00B53D7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«Когда мои друзья со мной» (из кинофильма «По секрету всему свету»), Б. Савельев, А. Хайт «На крутом бережку» (из мультфильма «Леопольд и Золотая рыбка»)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ACCD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1D25" w14:textId="0747C85B" w:rsidR="00091BE0" w:rsidRPr="00B53D74" w:rsidRDefault="00E810F5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0B20" w14:textId="379FC5A1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  <w:r w:rsidR="00E810F5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, игра на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C00A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E0" w:rsidRPr="00B53D74" w14:paraId="3FA52DE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A0F1" w14:textId="77777777" w:rsidR="00091BE0" w:rsidRPr="00B53D74" w:rsidRDefault="00091BE0" w:rsidP="00091BE0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1E94" w14:textId="77777777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 «Волшебные звуки»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C95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740B" w14:textId="6A42F9BD" w:rsidR="00091BE0" w:rsidRPr="00B53D74" w:rsidRDefault="00E810F5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Times New Roman" w:hAnsi="Times New Roman" w:cs="Times New Roman"/>
                <w:sz w:val="24"/>
                <w:szCs w:val="24"/>
              </w:rPr>
              <w:t>26.05.26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A3D5" w14:textId="3F8B6034" w:rsidR="00091BE0" w:rsidRPr="00B53D74" w:rsidRDefault="00091BE0" w:rsidP="00B53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Урок-концерт с использованием 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изученного учебного материала за </w:t>
            </w:r>
            <w:r w:rsidR="00E810F5"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53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1A69" w14:textId="77777777" w:rsidR="00091BE0" w:rsidRPr="00B53D74" w:rsidRDefault="00091BE0" w:rsidP="0009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2B178A" w14:textId="77777777" w:rsidR="004749BD" w:rsidRPr="00BF12BE" w:rsidRDefault="004749BD" w:rsidP="007A3F20">
      <w:pPr>
        <w:spacing w:after="0" w:line="240" w:lineRule="auto"/>
        <w:ind w:firstLine="709"/>
        <w:jc w:val="center"/>
      </w:pPr>
    </w:p>
    <w:sectPr w:rsidR="004749BD" w:rsidRPr="00BF12BE" w:rsidSect="0037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8049624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6B61AFD"/>
    <w:multiLevelType w:val="hybridMultilevel"/>
    <w:tmpl w:val="41247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082D"/>
    <w:multiLevelType w:val="hybridMultilevel"/>
    <w:tmpl w:val="3D6CD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A5ECF"/>
    <w:multiLevelType w:val="hybridMultilevel"/>
    <w:tmpl w:val="594E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0D0264"/>
    <w:multiLevelType w:val="hybridMultilevel"/>
    <w:tmpl w:val="A560E1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A7F5321"/>
    <w:multiLevelType w:val="hybridMultilevel"/>
    <w:tmpl w:val="9494710A"/>
    <w:lvl w:ilvl="0" w:tplc="F5E602E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8F1A90"/>
    <w:multiLevelType w:val="hybridMultilevel"/>
    <w:tmpl w:val="65B8A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49F378A"/>
    <w:multiLevelType w:val="hybridMultilevel"/>
    <w:tmpl w:val="AC00F5F0"/>
    <w:lvl w:ilvl="0" w:tplc="9E28FCB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5BC00AA"/>
    <w:multiLevelType w:val="hybridMultilevel"/>
    <w:tmpl w:val="390832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CD36DAE"/>
    <w:multiLevelType w:val="hybridMultilevel"/>
    <w:tmpl w:val="F426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8E60DA"/>
    <w:multiLevelType w:val="hybridMultilevel"/>
    <w:tmpl w:val="54D498BA"/>
    <w:lvl w:ilvl="0" w:tplc="99EC66FC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D83AC5"/>
    <w:multiLevelType w:val="hybridMultilevel"/>
    <w:tmpl w:val="DF4C0B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C1604D5"/>
    <w:multiLevelType w:val="hybridMultilevel"/>
    <w:tmpl w:val="6B168CC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71C60D70"/>
    <w:multiLevelType w:val="hybridMultilevel"/>
    <w:tmpl w:val="A44C8BFA"/>
    <w:lvl w:ilvl="0" w:tplc="69DEDA06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9068">
    <w:abstractNumId w:val="18"/>
  </w:num>
  <w:num w:numId="2" w16cid:durableId="1356351242">
    <w:abstractNumId w:val="7"/>
  </w:num>
  <w:num w:numId="3" w16cid:durableId="776145735">
    <w:abstractNumId w:val="9"/>
  </w:num>
  <w:num w:numId="4" w16cid:durableId="4406365">
    <w:abstractNumId w:val="0"/>
  </w:num>
  <w:num w:numId="5" w16cid:durableId="1296178778">
    <w:abstractNumId w:val="15"/>
  </w:num>
  <w:num w:numId="6" w16cid:durableId="293370895">
    <w:abstractNumId w:val="8"/>
  </w:num>
  <w:num w:numId="7" w16cid:durableId="972635237">
    <w:abstractNumId w:val="1"/>
  </w:num>
  <w:num w:numId="8" w16cid:durableId="703600561">
    <w:abstractNumId w:val="5"/>
  </w:num>
  <w:num w:numId="9" w16cid:durableId="944732352">
    <w:abstractNumId w:val="4"/>
  </w:num>
  <w:num w:numId="10" w16cid:durableId="1204488341">
    <w:abstractNumId w:val="5"/>
  </w:num>
  <w:num w:numId="11" w16cid:durableId="862746501">
    <w:abstractNumId w:val="18"/>
  </w:num>
  <w:num w:numId="12" w16cid:durableId="851603714">
    <w:abstractNumId w:val="9"/>
  </w:num>
  <w:num w:numId="13" w16cid:durableId="1269313419">
    <w:abstractNumId w:val="17"/>
  </w:num>
  <w:num w:numId="14" w16cid:durableId="1218277408">
    <w:abstractNumId w:val="13"/>
  </w:num>
  <w:num w:numId="15" w16cid:durableId="1358044310">
    <w:abstractNumId w:val="14"/>
  </w:num>
  <w:num w:numId="16" w16cid:durableId="1659377972">
    <w:abstractNumId w:val="12"/>
  </w:num>
  <w:num w:numId="17" w16cid:durableId="1511792623">
    <w:abstractNumId w:val="10"/>
  </w:num>
  <w:num w:numId="18" w16cid:durableId="1221360579">
    <w:abstractNumId w:val="3"/>
  </w:num>
  <w:num w:numId="19" w16cid:durableId="1493831105">
    <w:abstractNumId w:val="16"/>
  </w:num>
  <w:num w:numId="20" w16cid:durableId="1578125310">
    <w:abstractNumId w:val="19"/>
  </w:num>
  <w:num w:numId="21" w16cid:durableId="467826030">
    <w:abstractNumId w:val="11"/>
  </w:num>
  <w:num w:numId="22" w16cid:durableId="1748652612">
    <w:abstractNumId w:val="2"/>
  </w:num>
  <w:num w:numId="23" w16cid:durableId="144856055">
    <w:abstractNumId w:val="6"/>
  </w:num>
  <w:num w:numId="24" w16cid:durableId="1652830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2BE"/>
    <w:rsid w:val="000071EF"/>
    <w:rsid w:val="000163F4"/>
    <w:rsid w:val="00021802"/>
    <w:rsid w:val="00063CC7"/>
    <w:rsid w:val="000764B0"/>
    <w:rsid w:val="00086B9C"/>
    <w:rsid w:val="00091BE0"/>
    <w:rsid w:val="000A685E"/>
    <w:rsid w:val="000B33F2"/>
    <w:rsid w:val="000E5343"/>
    <w:rsid w:val="001033A2"/>
    <w:rsid w:val="0012356B"/>
    <w:rsid w:val="00141501"/>
    <w:rsid w:val="00145F35"/>
    <w:rsid w:val="00183BE4"/>
    <w:rsid w:val="00220B54"/>
    <w:rsid w:val="00297986"/>
    <w:rsid w:val="002D1058"/>
    <w:rsid w:val="002E7555"/>
    <w:rsid w:val="00311D72"/>
    <w:rsid w:val="003175DB"/>
    <w:rsid w:val="003300AB"/>
    <w:rsid w:val="00331E4A"/>
    <w:rsid w:val="003611E0"/>
    <w:rsid w:val="003731F6"/>
    <w:rsid w:val="00377A2D"/>
    <w:rsid w:val="003C345B"/>
    <w:rsid w:val="003C6D3A"/>
    <w:rsid w:val="004069E1"/>
    <w:rsid w:val="00422385"/>
    <w:rsid w:val="00445EC1"/>
    <w:rsid w:val="004749BD"/>
    <w:rsid w:val="0049048D"/>
    <w:rsid w:val="004B3CC5"/>
    <w:rsid w:val="004E5D42"/>
    <w:rsid w:val="004F10E8"/>
    <w:rsid w:val="00506701"/>
    <w:rsid w:val="00515002"/>
    <w:rsid w:val="0058011B"/>
    <w:rsid w:val="005C4DB3"/>
    <w:rsid w:val="005E5C19"/>
    <w:rsid w:val="005F6C4C"/>
    <w:rsid w:val="00667C47"/>
    <w:rsid w:val="00677AF9"/>
    <w:rsid w:val="006A4799"/>
    <w:rsid w:val="007301DD"/>
    <w:rsid w:val="007675AC"/>
    <w:rsid w:val="007840A0"/>
    <w:rsid w:val="007A3F20"/>
    <w:rsid w:val="007C1F9A"/>
    <w:rsid w:val="00851C5D"/>
    <w:rsid w:val="00876720"/>
    <w:rsid w:val="00895A4A"/>
    <w:rsid w:val="008B7040"/>
    <w:rsid w:val="00924B08"/>
    <w:rsid w:val="00950545"/>
    <w:rsid w:val="009743AD"/>
    <w:rsid w:val="00977DF9"/>
    <w:rsid w:val="00990D0C"/>
    <w:rsid w:val="00995AE4"/>
    <w:rsid w:val="009A777E"/>
    <w:rsid w:val="009F3420"/>
    <w:rsid w:val="00A06B2B"/>
    <w:rsid w:val="00A57AAC"/>
    <w:rsid w:val="00A76121"/>
    <w:rsid w:val="00A854E2"/>
    <w:rsid w:val="00AA6E40"/>
    <w:rsid w:val="00AC4A3E"/>
    <w:rsid w:val="00AE4CC9"/>
    <w:rsid w:val="00B14EC1"/>
    <w:rsid w:val="00B3733A"/>
    <w:rsid w:val="00B53D74"/>
    <w:rsid w:val="00B54C73"/>
    <w:rsid w:val="00B8355A"/>
    <w:rsid w:val="00B95E17"/>
    <w:rsid w:val="00BD0267"/>
    <w:rsid w:val="00BE0C1A"/>
    <w:rsid w:val="00BF12BE"/>
    <w:rsid w:val="00C20887"/>
    <w:rsid w:val="00C42BAA"/>
    <w:rsid w:val="00C854B7"/>
    <w:rsid w:val="00C9078A"/>
    <w:rsid w:val="00C949E5"/>
    <w:rsid w:val="00CB6B1A"/>
    <w:rsid w:val="00CC7AD6"/>
    <w:rsid w:val="00D55375"/>
    <w:rsid w:val="00DD1AA4"/>
    <w:rsid w:val="00E810F5"/>
    <w:rsid w:val="00EE0775"/>
    <w:rsid w:val="00F07661"/>
    <w:rsid w:val="00F46E22"/>
    <w:rsid w:val="00F650C8"/>
    <w:rsid w:val="00F944EC"/>
    <w:rsid w:val="00FA5863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C3A6"/>
  <w15:docId w15:val="{778E6759-1554-44D4-91BB-887B0F9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BE"/>
  </w:style>
  <w:style w:type="paragraph" w:styleId="4">
    <w:name w:val="heading 4"/>
    <w:basedOn w:val="a"/>
    <w:next w:val="a"/>
    <w:link w:val="40"/>
    <w:uiPriority w:val="99"/>
    <w:qFormat/>
    <w:rsid w:val="002E755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150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B6B1A"/>
  </w:style>
  <w:style w:type="paragraph" w:styleId="a4">
    <w:name w:val="List Paragraph"/>
    <w:basedOn w:val="a"/>
    <w:uiPriority w:val="99"/>
    <w:qFormat/>
    <w:rsid w:val="00CB6B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7840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84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E755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a7">
    <w:name w:val="Hyperlink"/>
    <w:basedOn w:val="a0"/>
    <w:uiPriority w:val="99"/>
    <w:unhideWhenUsed/>
    <w:rsid w:val="002E7555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2D10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2D10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19</Pages>
  <Words>4478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57</cp:revision>
  <dcterms:created xsi:type="dcterms:W3CDTF">2019-09-28T16:56:00Z</dcterms:created>
  <dcterms:modified xsi:type="dcterms:W3CDTF">2025-09-04T07:02:00Z</dcterms:modified>
</cp:coreProperties>
</file>